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F77440">
        <w:rPr>
          <w:rFonts w:ascii="Times New Roman" w:hAnsi="Times New Roman" w:cs="Times New Roman"/>
          <w:sz w:val="32"/>
          <w:szCs w:val="32"/>
        </w:rPr>
        <w:t>1</w:t>
      </w:r>
      <w:r w:rsidR="00625621">
        <w:rPr>
          <w:rFonts w:ascii="Times New Roman" w:hAnsi="Times New Roman" w:cs="Times New Roman"/>
          <w:sz w:val="32"/>
          <w:szCs w:val="32"/>
          <w:lang w:val="en-US"/>
        </w:rPr>
        <w:t>2</w:t>
      </w:r>
      <w:bookmarkStart w:id="0" w:name="_GoBack"/>
      <w:bookmarkEnd w:id="0"/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B138A2">
        <w:rPr>
          <w:rFonts w:ascii="Times New Roman" w:hAnsi="Times New Roman" w:cs="Times New Roman"/>
          <w:sz w:val="32"/>
          <w:szCs w:val="32"/>
        </w:rPr>
        <w:t>0</w:t>
      </w:r>
      <w:r w:rsidR="00F77440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B138A2">
        <w:rPr>
          <w:rFonts w:ascii="Times New Roman" w:hAnsi="Times New Roman" w:cs="Times New Roman"/>
          <w:sz w:val="32"/>
          <w:szCs w:val="32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7440" w:rsidRDefault="00F77440" w:rsidP="00F77440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114">
        <w:rPr>
          <w:rFonts w:ascii="Times New Roman" w:hAnsi="Times New Roman" w:cs="Times New Roman"/>
          <w:sz w:val="24"/>
          <w:szCs w:val="24"/>
        </w:rPr>
        <w:t xml:space="preserve">одобряване на графичния файл на образеца на бюлетината за частичните избори за кмет на  кметство Соколаре, насрочени за 27 септември 2020 г. </w:t>
      </w:r>
    </w:p>
    <w:p w:rsidR="00F77440" w:rsidRPr="005671B9" w:rsidRDefault="00F77440" w:rsidP="00F77440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r w:rsidRPr="005671B9">
        <w:rPr>
          <w:rFonts w:ascii="Times New Roman" w:hAnsi="Times New Roman" w:cs="Times New Roman"/>
          <w:sz w:val="24"/>
          <w:szCs w:val="24"/>
        </w:rPr>
        <w:t>;</w:t>
      </w:r>
    </w:p>
    <w:p w:rsidR="001A5DDF" w:rsidRPr="00B138A2" w:rsidRDefault="001A5DDF" w:rsidP="001A5DDF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77B" w:rsidRDefault="0041377B" w:rsidP="001430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sectPr w:rsidR="00413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C4" w:rsidRDefault="001E3DC4" w:rsidP="006B4EB1">
      <w:pPr>
        <w:spacing w:after="0" w:line="240" w:lineRule="auto"/>
      </w:pPr>
      <w:r>
        <w:separator/>
      </w:r>
    </w:p>
  </w:endnote>
  <w:endnote w:type="continuationSeparator" w:id="0">
    <w:p w:rsidR="001E3DC4" w:rsidRDefault="001E3DC4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C4" w:rsidRDefault="001E3DC4" w:rsidP="006B4EB1">
      <w:pPr>
        <w:spacing w:after="0" w:line="240" w:lineRule="auto"/>
      </w:pPr>
      <w:r>
        <w:separator/>
      </w:r>
    </w:p>
  </w:footnote>
  <w:footnote w:type="continuationSeparator" w:id="0">
    <w:p w:rsidR="001E3DC4" w:rsidRDefault="001E3DC4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F2498"/>
    <w:multiLevelType w:val="hybridMultilevel"/>
    <w:tmpl w:val="270EC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57E48"/>
    <w:rsid w:val="00071159"/>
    <w:rsid w:val="000B7B01"/>
    <w:rsid w:val="000D2178"/>
    <w:rsid w:val="000D306C"/>
    <w:rsid w:val="000E2508"/>
    <w:rsid w:val="0013742C"/>
    <w:rsid w:val="00143061"/>
    <w:rsid w:val="0015669B"/>
    <w:rsid w:val="001A5DDF"/>
    <w:rsid w:val="001E3DC4"/>
    <w:rsid w:val="00211A35"/>
    <w:rsid w:val="0021391F"/>
    <w:rsid w:val="002605B7"/>
    <w:rsid w:val="002F0CB5"/>
    <w:rsid w:val="00305D41"/>
    <w:rsid w:val="00372E91"/>
    <w:rsid w:val="00396B4D"/>
    <w:rsid w:val="003B1398"/>
    <w:rsid w:val="003F238E"/>
    <w:rsid w:val="003F3FB6"/>
    <w:rsid w:val="0041377B"/>
    <w:rsid w:val="00496664"/>
    <w:rsid w:val="004D1B63"/>
    <w:rsid w:val="004E075D"/>
    <w:rsid w:val="00565B0A"/>
    <w:rsid w:val="00625621"/>
    <w:rsid w:val="00637D8D"/>
    <w:rsid w:val="006B4EB1"/>
    <w:rsid w:val="006B65E4"/>
    <w:rsid w:val="007228C0"/>
    <w:rsid w:val="00724F20"/>
    <w:rsid w:val="0072549D"/>
    <w:rsid w:val="0073053D"/>
    <w:rsid w:val="00735410"/>
    <w:rsid w:val="00773538"/>
    <w:rsid w:val="007D0489"/>
    <w:rsid w:val="007E6808"/>
    <w:rsid w:val="008A12D0"/>
    <w:rsid w:val="008A6C77"/>
    <w:rsid w:val="008B0CC8"/>
    <w:rsid w:val="008C33BA"/>
    <w:rsid w:val="008D6B9A"/>
    <w:rsid w:val="00923A64"/>
    <w:rsid w:val="00A23C2B"/>
    <w:rsid w:val="00A9267B"/>
    <w:rsid w:val="00AC5DE4"/>
    <w:rsid w:val="00AD20CE"/>
    <w:rsid w:val="00AE7B4E"/>
    <w:rsid w:val="00AF404B"/>
    <w:rsid w:val="00B138A2"/>
    <w:rsid w:val="00B20DE9"/>
    <w:rsid w:val="00B34420"/>
    <w:rsid w:val="00B501A8"/>
    <w:rsid w:val="00B6301B"/>
    <w:rsid w:val="00B66FDC"/>
    <w:rsid w:val="00B96A68"/>
    <w:rsid w:val="00BB2C9B"/>
    <w:rsid w:val="00BC0E2F"/>
    <w:rsid w:val="00C469D9"/>
    <w:rsid w:val="00C6667F"/>
    <w:rsid w:val="00CF2C02"/>
    <w:rsid w:val="00D34B75"/>
    <w:rsid w:val="00DF1593"/>
    <w:rsid w:val="00E06B0E"/>
    <w:rsid w:val="00E72584"/>
    <w:rsid w:val="00F06C4C"/>
    <w:rsid w:val="00F73E7F"/>
    <w:rsid w:val="00F77440"/>
    <w:rsid w:val="00FC2233"/>
    <w:rsid w:val="00FC763F"/>
    <w:rsid w:val="00FE5140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136"/>
    <w:rsid w:val="000E718D"/>
    <w:rsid w:val="0011024E"/>
    <w:rsid w:val="001928AA"/>
    <w:rsid w:val="002C716A"/>
    <w:rsid w:val="002D2FAE"/>
    <w:rsid w:val="00313EEC"/>
    <w:rsid w:val="003A3AD8"/>
    <w:rsid w:val="003C3E09"/>
    <w:rsid w:val="004D7598"/>
    <w:rsid w:val="004F5560"/>
    <w:rsid w:val="005904C7"/>
    <w:rsid w:val="006F6027"/>
    <w:rsid w:val="00795DBE"/>
    <w:rsid w:val="008219D9"/>
    <w:rsid w:val="008A28A0"/>
    <w:rsid w:val="009A4E14"/>
    <w:rsid w:val="009D1EA0"/>
    <w:rsid w:val="009F01B0"/>
    <w:rsid w:val="00A44B98"/>
    <w:rsid w:val="00AE6DAC"/>
    <w:rsid w:val="00B21E5B"/>
    <w:rsid w:val="00BB0677"/>
    <w:rsid w:val="00BF0942"/>
    <w:rsid w:val="00D62790"/>
    <w:rsid w:val="00DD3F56"/>
    <w:rsid w:val="00E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3</cp:revision>
  <dcterms:created xsi:type="dcterms:W3CDTF">2020-09-11T11:10:00Z</dcterms:created>
  <dcterms:modified xsi:type="dcterms:W3CDTF">2020-09-12T07:28:00Z</dcterms:modified>
</cp:coreProperties>
</file>