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Default="009C5B44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EE07D6">
        <w:rPr>
          <w:rFonts w:ascii="Times New Roman" w:eastAsia="Calibri" w:hAnsi="Times New Roman" w:cs="Times New Roman"/>
          <w:sz w:val="32"/>
          <w:szCs w:val="32"/>
          <w:lang w:eastAsia="bg-BG"/>
        </w:rPr>
        <w:t>1</w:t>
      </w:r>
      <w:r w:rsidR="00992BCD">
        <w:rPr>
          <w:rFonts w:ascii="Times New Roman" w:eastAsia="Calibri" w:hAnsi="Times New Roman" w:cs="Times New Roman"/>
          <w:sz w:val="32"/>
          <w:szCs w:val="32"/>
          <w:lang w:eastAsia="bg-BG"/>
        </w:rPr>
        <w:t>4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D53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992BCD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736FC2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proofErr w:type="spellStart"/>
      <w:r w:rsidR="00736FC2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proofErr w:type="spellEnd"/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</w:t>
      </w:r>
    </w:p>
    <w:p w:rsidR="00514B54" w:rsidRPr="009C5B44" w:rsidRDefault="00514B54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E7AE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992BCD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736FC2">
        <w:rPr>
          <w:rFonts w:ascii="Times New Roman" w:eastAsia="Calibri" w:hAnsi="Times New Roman" w:cs="Times New Roman"/>
          <w:sz w:val="24"/>
          <w:szCs w:val="24"/>
          <w:lang w:eastAsia="bg-BG"/>
        </w:rPr>
        <w:t>0.</w:t>
      </w:r>
      <w:proofErr w:type="spellStart"/>
      <w:r w:rsidR="00736FC2"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proofErr w:type="spellEnd"/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 от 1</w:t>
      </w:r>
      <w:r w:rsidR="00992BCD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5A0A47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8A454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9C714E" w:rsidRDefault="009C5B44" w:rsidP="003D5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40277D">
        <w:rPr>
          <w:rFonts w:ascii="Times New Roman" w:eastAsia="Calibri" w:hAnsi="Times New Roman" w:cs="Times New Roman"/>
          <w:sz w:val="24"/>
          <w:szCs w:val="24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0277D">
        <w:rPr>
          <w:rFonts w:ascii="Times New Roman" w:eastAsia="Calibri" w:hAnsi="Times New Roman" w:cs="Times New Roman"/>
          <w:sz w:val="24"/>
          <w:szCs w:val="24"/>
        </w:rPr>
        <w:t>три</w:t>
      </w:r>
      <w:r w:rsidR="00E43D38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E35AF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Желев,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9C714E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7D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Соня Гечева</w:t>
      </w:r>
      <w:r w:rsidR="00AB2B69">
        <w:rPr>
          <w:rFonts w:ascii="Times New Roman" w:eastAsia="Calibri" w:hAnsi="Times New Roman" w:cs="Times New Roman"/>
          <w:sz w:val="24"/>
          <w:szCs w:val="24"/>
        </w:rPr>
        <w:t>,</w:t>
      </w:r>
      <w:r w:rsidR="00AB2B69" w:rsidRPr="00AB2B69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Цветелина Лазарова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5B44" w:rsidRDefault="009C5B44" w:rsidP="003D5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9C5B44" w:rsidRPr="009C5B44" w:rsidRDefault="000B3D81" w:rsidP="003D5F2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CF6CBE" w:rsidRDefault="00CF6CBE" w:rsidP="003D5F2C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24F20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на територията на община Бяла Слатина</w:t>
      </w:r>
    </w:p>
    <w:p w:rsidR="00CF6CBE" w:rsidRDefault="00CF6CBE" w:rsidP="003D5F2C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24F20">
        <w:rPr>
          <w:rFonts w:ascii="Times New Roman" w:hAnsi="Times New Roman" w:cs="Times New Roman"/>
          <w:sz w:val="24"/>
          <w:szCs w:val="24"/>
        </w:rPr>
        <w:t>добряване на предпечатните образците на протоколи за отчитане на резултати на СИК и ОИК</w:t>
      </w:r>
    </w:p>
    <w:p w:rsidR="00CF6CBE" w:rsidRDefault="00CF6CBE" w:rsidP="003D5F2C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24F20">
        <w:rPr>
          <w:rFonts w:ascii="Times New Roman" w:hAnsi="Times New Roman" w:cs="Times New Roman"/>
          <w:sz w:val="24"/>
          <w:szCs w:val="24"/>
        </w:rPr>
        <w:t>пълномощаване на представители на ОИК Бяла Слатина за приемане на отпечатани бюлетини от печатницата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5F2C" w:rsidRDefault="003D5F2C" w:rsidP="003D5F2C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D5F2C">
        <w:rPr>
          <w:rFonts w:ascii="Times New Roman" w:hAnsi="Times New Roman" w:cs="Times New Roman"/>
          <w:sz w:val="24"/>
          <w:szCs w:val="24"/>
        </w:rPr>
        <w:t>ровеждане на обучение на СИК и ПСИК от упълномощен представител на ОИК Бяла Слатина</w:t>
      </w:r>
    </w:p>
    <w:p w:rsidR="00CF6CBE" w:rsidRPr="00143061" w:rsidRDefault="00CF6CBE" w:rsidP="003D5F2C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AE7AE4" w:rsidRDefault="009C5B44" w:rsidP="003D5F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72504B" w:rsidRDefault="009C5B44" w:rsidP="00737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Калин Кънчев, </w:t>
      </w:r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, Соня Гечева, Цветелина Лазарова/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P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9642BE" w:rsidRPr="009C5B44" w:rsidRDefault="009642BE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BA2CCB" w:rsidRPr="009C5B44" w:rsidRDefault="00BA2CCB" w:rsidP="00BA2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CF6CB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CF6CBE" w:rsidRDefault="00BA2CCB" w:rsidP="00BA2C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="00CF6CB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CF6CBE" w:rsidRPr="00CF6CBE">
        <w:rPr>
          <w:rFonts w:ascii="Times New Roman" w:eastAsia="Calibri" w:hAnsi="Times New Roman" w:cs="Times New Roman"/>
          <w:sz w:val="24"/>
          <w:szCs w:val="24"/>
          <w:lang w:eastAsia="bg-BG"/>
        </w:rPr>
        <w:t>Освобождаване и назначаване на членове на СИК на територията на община Бяла Слатина</w:t>
      </w:r>
    </w:p>
    <w:p w:rsidR="00BA2CCB" w:rsidRPr="009C5B44" w:rsidRDefault="00BA2CCB" w:rsidP="00BA2C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BA2CCB" w:rsidRDefault="00BA2CCB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BA2CCB" w:rsidRPr="0072504B" w:rsidRDefault="00BA2CCB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BA2CCB" w:rsidRDefault="00BA2CCB" w:rsidP="00BA2CC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BA2CCB" w:rsidRDefault="00BA2CCB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№6</w:t>
      </w:r>
      <w:r w:rsidR="00CF6CB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CF6CB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proofErr w:type="spellStart"/>
      <w:r w:rsidR="00736F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.2019 г.</w:t>
      </w:r>
    </w:p>
    <w:p w:rsidR="00BA2CCB" w:rsidRDefault="00BA2CCB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CF6CBE" w:rsidRPr="009C5B44" w:rsidRDefault="00CF6CBE" w:rsidP="00CF6C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2 ОТ ДНЕВНИЯ РЕД.</w:t>
      </w:r>
    </w:p>
    <w:p w:rsidR="00CF6CBE" w:rsidRDefault="00CF6CBE" w:rsidP="00CF6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69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CF6CBE">
        <w:rPr>
          <w:rFonts w:ascii="Times New Roman" w:eastAsia="Calibri" w:hAnsi="Times New Roman" w:cs="Times New Roman"/>
          <w:sz w:val="24"/>
          <w:szCs w:val="24"/>
          <w:lang w:eastAsia="bg-BG"/>
        </w:rPr>
        <w:t>Одобряване на предпечатните образците на протоколи за отчитане на резултати на СИК и ОИК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CF6CBE" w:rsidRPr="009C5B44" w:rsidRDefault="00CF6CBE" w:rsidP="00CF6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CF6CBE" w:rsidRDefault="00CF6CBE" w:rsidP="00CF6C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CF6CBE" w:rsidRPr="0072504B" w:rsidRDefault="00CF6CBE" w:rsidP="00CF6C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lastRenderedPageBreak/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CF6CBE" w:rsidRDefault="00CF6CBE" w:rsidP="00CF6CB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CF6CBE" w:rsidRDefault="00CF6CBE" w:rsidP="00CF6C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№69 от 10.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.2019 г.</w:t>
      </w:r>
    </w:p>
    <w:p w:rsidR="00CF6CBE" w:rsidRDefault="00CF6CBE" w:rsidP="00CF6C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CF6CBE" w:rsidRPr="009C5B44" w:rsidRDefault="00CF6CBE" w:rsidP="00CF6C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3 ОТ ДНЕВНИЯ РЕД.</w:t>
      </w:r>
    </w:p>
    <w:p w:rsidR="00CF6CBE" w:rsidRDefault="00CF6CBE" w:rsidP="00CF6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70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CF6CBE">
        <w:rPr>
          <w:rFonts w:ascii="Times New Roman" w:eastAsia="Calibri" w:hAnsi="Times New Roman" w:cs="Times New Roman"/>
          <w:sz w:val="24"/>
          <w:szCs w:val="24"/>
          <w:lang w:eastAsia="bg-BG"/>
        </w:rPr>
        <w:t>упълномощаване на представители на ОИК Бяла Слатина за приемане на отпечатани бюлетини от печатницата</w:t>
      </w:r>
    </w:p>
    <w:p w:rsidR="00CF6CBE" w:rsidRPr="009C5B44" w:rsidRDefault="00CF6CBE" w:rsidP="00CF6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CF6CBE" w:rsidRDefault="00CF6CBE" w:rsidP="00CF6C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CF6CBE" w:rsidRPr="0072504B" w:rsidRDefault="00CF6CBE" w:rsidP="00CF6C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CF6CBE" w:rsidRDefault="00CF6CBE" w:rsidP="00CF6CB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CF6CBE" w:rsidRDefault="00CF6CBE" w:rsidP="00CF6C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№70 от 10.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.2019 г.</w:t>
      </w:r>
    </w:p>
    <w:p w:rsidR="00CF6CBE" w:rsidRDefault="00CF6CBE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9C5B44" w:rsidRPr="009C5B44" w:rsidRDefault="003A3B8C" w:rsidP="007376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CF6CB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151D40" w:rsidRDefault="00151D40" w:rsidP="00151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71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151D40">
        <w:rPr>
          <w:rFonts w:ascii="Times New Roman" w:eastAsia="Calibri" w:hAnsi="Times New Roman" w:cs="Times New Roman"/>
          <w:sz w:val="24"/>
          <w:szCs w:val="24"/>
          <w:lang w:eastAsia="bg-BG"/>
        </w:rPr>
        <w:t>провеждане на обучение на СИК и ПСИК от упълномощен представител на ОИК Бяла Слатина</w:t>
      </w:r>
    </w:p>
    <w:p w:rsidR="00151D40" w:rsidRPr="009C5B44" w:rsidRDefault="00151D40" w:rsidP="00151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51D40" w:rsidRDefault="00151D40" w:rsidP="00151D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151D40" w:rsidRPr="0072504B" w:rsidRDefault="00151D40" w:rsidP="00151D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151D40" w:rsidRDefault="00151D40" w:rsidP="00151D4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151D40" w:rsidRDefault="00151D40" w:rsidP="00151D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№71 от 10.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.2019 г.</w:t>
      </w:r>
    </w:p>
    <w:p w:rsidR="00CF6CBE" w:rsidRDefault="00CF6CBE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91301" w:rsidRDefault="00C91301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приключи в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737689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D62CE0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B26418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570CAA" w:rsidRDefault="00570CAA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41377B" w:rsidP="0073768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7376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19136F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="0019136F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Елисавета Даскалова</w:t>
      </w:r>
    </w:p>
    <w:sectPr w:rsidR="00612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719" w:rsidRDefault="00BC6719" w:rsidP="006B4EB1">
      <w:pPr>
        <w:spacing w:after="0" w:line="240" w:lineRule="auto"/>
      </w:pPr>
      <w:r>
        <w:separator/>
      </w:r>
    </w:p>
  </w:endnote>
  <w:endnote w:type="continuationSeparator" w:id="0">
    <w:p w:rsidR="00BC6719" w:rsidRDefault="00BC6719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719" w:rsidRDefault="00BC6719" w:rsidP="006B4EB1">
      <w:pPr>
        <w:spacing w:after="0" w:line="240" w:lineRule="auto"/>
      </w:pPr>
      <w:r>
        <w:separator/>
      </w:r>
    </w:p>
  </w:footnote>
  <w:footnote w:type="continuationSeparator" w:id="0">
    <w:p w:rsidR="00BC6719" w:rsidRDefault="00BC6719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55787E"/>
    <w:multiLevelType w:val="hybridMultilevel"/>
    <w:tmpl w:val="D5A48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6B31"/>
    <w:rsid w:val="0001124E"/>
    <w:rsid w:val="00023820"/>
    <w:rsid w:val="000344E4"/>
    <w:rsid w:val="000820FA"/>
    <w:rsid w:val="000A4D35"/>
    <w:rsid w:val="000B3D81"/>
    <w:rsid w:val="00111AB1"/>
    <w:rsid w:val="00117311"/>
    <w:rsid w:val="00122090"/>
    <w:rsid w:val="00134C0C"/>
    <w:rsid w:val="00151D40"/>
    <w:rsid w:val="00175F19"/>
    <w:rsid w:val="0018376F"/>
    <w:rsid w:val="0019136F"/>
    <w:rsid w:val="001D7673"/>
    <w:rsid w:val="0021391F"/>
    <w:rsid w:val="0021635C"/>
    <w:rsid w:val="00244505"/>
    <w:rsid w:val="00253A88"/>
    <w:rsid w:val="002732BB"/>
    <w:rsid w:val="002829BE"/>
    <w:rsid w:val="0028596E"/>
    <w:rsid w:val="002A4BFB"/>
    <w:rsid w:val="002B51B5"/>
    <w:rsid w:val="00316441"/>
    <w:rsid w:val="00372E91"/>
    <w:rsid w:val="003A3B8C"/>
    <w:rsid w:val="003B20CE"/>
    <w:rsid w:val="003C3222"/>
    <w:rsid w:val="003D5F2C"/>
    <w:rsid w:val="003E56ED"/>
    <w:rsid w:val="0040277D"/>
    <w:rsid w:val="0041377B"/>
    <w:rsid w:val="00431FB4"/>
    <w:rsid w:val="00496664"/>
    <w:rsid w:val="004C4163"/>
    <w:rsid w:val="004D41A6"/>
    <w:rsid w:val="00504DD3"/>
    <w:rsid w:val="00510100"/>
    <w:rsid w:val="00514B54"/>
    <w:rsid w:val="00554126"/>
    <w:rsid w:val="00570CAA"/>
    <w:rsid w:val="00592EA0"/>
    <w:rsid w:val="005A0A47"/>
    <w:rsid w:val="005A0FFE"/>
    <w:rsid w:val="005C15F8"/>
    <w:rsid w:val="005D5391"/>
    <w:rsid w:val="005E4530"/>
    <w:rsid w:val="005F19E9"/>
    <w:rsid w:val="00603B6D"/>
    <w:rsid w:val="00612F0B"/>
    <w:rsid w:val="00696592"/>
    <w:rsid w:val="006A199C"/>
    <w:rsid w:val="006B4EB1"/>
    <w:rsid w:val="006D22EC"/>
    <w:rsid w:val="006E2D8E"/>
    <w:rsid w:val="0072504B"/>
    <w:rsid w:val="00736FC2"/>
    <w:rsid w:val="00737689"/>
    <w:rsid w:val="00743AD3"/>
    <w:rsid w:val="00744FBD"/>
    <w:rsid w:val="007511C8"/>
    <w:rsid w:val="00755D7F"/>
    <w:rsid w:val="00773538"/>
    <w:rsid w:val="00776F31"/>
    <w:rsid w:val="00792A6E"/>
    <w:rsid w:val="007A7E58"/>
    <w:rsid w:val="007D0489"/>
    <w:rsid w:val="007D12E9"/>
    <w:rsid w:val="007E35AF"/>
    <w:rsid w:val="007F6E1E"/>
    <w:rsid w:val="00816B2D"/>
    <w:rsid w:val="00824F76"/>
    <w:rsid w:val="00832939"/>
    <w:rsid w:val="008346C3"/>
    <w:rsid w:val="00835DFD"/>
    <w:rsid w:val="00885F4F"/>
    <w:rsid w:val="008A454D"/>
    <w:rsid w:val="008A4556"/>
    <w:rsid w:val="008B0CC8"/>
    <w:rsid w:val="008B65FE"/>
    <w:rsid w:val="008B73E9"/>
    <w:rsid w:val="008C2C21"/>
    <w:rsid w:val="009127CE"/>
    <w:rsid w:val="00923A64"/>
    <w:rsid w:val="00930568"/>
    <w:rsid w:val="00932944"/>
    <w:rsid w:val="009367E5"/>
    <w:rsid w:val="00942BDC"/>
    <w:rsid w:val="009642BE"/>
    <w:rsid w:val="009725F3"/>
    <w:rsid w:val="009778C0"/>
    <w:rsid w:val="00992BCD"/>
    <w:rsid w:val="009C5B44"/>
    <w:rsid w:val="009C714E"/>
    <w:rsid w:val="00A20902"/>
    <w:rsid w:val="00A27933"/>
    <w:rsid w:val="00A746F0"/>
    <w:rsid w:val="00A77CD7"/>
    <w:rsid w:val="00A94D88"/>
    <w:rsid w:val="00A95692"/>
    <w:rsid w:val="00AB2B69"/>
    <w:rsid w:val="00AE7AE4"/>
    <w:rsid w:val="00AE7B4E"/>
    <w:rsid w:val="00AF0389"/>
    <w:rsid w:val="00B25627"/>
    <w:rsid w:val="00B26418"/>
    <w:rsid w:val="00B3138F"/>
    <w:rsid w:val="00B67D4F"/>
    <w:rsid w:val="00B72A87"/>
    <w:rsid w:val="00B76F01"/>
    <w:rsid w:val="00BA2CCB"/>
    <w:rsid w:val="00BC0E2F"/>
    <w:rsid w:val="00BC6719"/>
    <w:rsid w:val="00BC6F7C"/>
    <w:rsid w:val="00BE38D1"/>
    <w:rsid w:val="00BE47EB"/>
    <w:rsid w:val="00C66A44"/>
    <w:rsid w:val="00C91301"/>
    <w:rsid w:val="00CB3258"/>
    <w:rsid w:val="00CD3E08"/>
    <w:rsid w:val="00CF6CBE"/>
    <w:rsid w:val="00D021A3"/>
    <w:rsid w:val="00D07CDC"/>
    <w:rsid w:val="00D35311"/>
    <w:rsid w:val="00D53382"/>
    <w:rsid w:val="00D62CE0"/>
    <w:rsid w:val="00D71B99"/>
    <w:rsid w:val="00D90E8E"/>
    <w:rsid w:val="00DD3293"/>
    <w:rsid w:val="00DF1593"/>
    <w:rsid w:val="00E01EA0"/>
    <w:rsid w:val="00E14713"/>
    <w:rsid w:val="00E366B7"/>
    <w:rsid w:val="00E43D38"/>
    <w:rsid w:val="00E57735"/>
    <w:rsid w:val="00E75D2C"/>
    <w:rsid w:val="00E90DDB"/>
    <w:rsid w:val="00EA798E"/>
    <w:rsid w:val="00EE07D6"/>
    <w:rsid w:val="00EF77D6"/>
    <w:rsid w:val="00F50ABC"/>
    <w:rsid w:val="00F57F51"/>
    <w:rsid w:val="00FA2A01"/>
    <w:rsid w:val="00FE2DC7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16714B"/>
    <w:rsid w:val="001B5922"/>
    <w:rsid w:val="00295DF8"/>
    <w:rsid w:val="002D2FAE"/>
    <w:rsid w:val="00323A9D"/>
    <w:rsid w:val="00332955"/>
    <w:rsid w:val="003D7D19"/>
    <w:rsid w:val="003E4126"/>
    <w:rsid w:val="00422127"/>
    <w:rsid w:val="00434E84"/>
    <w:rsid w:val="00460BD7"/>
    <w:rsid w:val="00576031"/>
    <w:rsid w:val="005D2AB1"/>
    <w:rsid w:val="00741A6F"/>
    <w:rsid w:val="007619D1"/>
    <w:rsid w:val="00775B72"/>
    <w:rsid w:val="007F4EBA"/>
    <w:rsid w:val="008219D9"/>
    <w:rsid w:val="00902708"/>
    <w:rsid w:val="009C1A35"/>
    <w:rsid w:val="00A41040"/>
    <w:rsid w:val="00A72465"/>
    <w:rsid w:val="00AE6DAC"/>
    <w:rsid w:val="00AF5559"/>
    <w:rsid w:val="00B269B3"/>
    <w:rsid w:val="00B36D93"/>
    <w:rsid w:val="00BB1284"/>
    <w:rsid w:val="00BD7ED5"/>
    <w:rsid w:val="00BE0429"/>
    <w:rsid w:val="00C33070"/>
    <w:rsid w:val="00CA48BE"/>
    <w:rsid w:val="00D36D51"/>
    <w:rsid w:val="00DF0D5C"/>
    <w:rsid w:val="00F4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cp:lastPrinted>2019-10-10T12:56:00Z</cp:lastPrinted>
  <dcterms:created xsi:type="dcterms:W3CDTF">2019-10-10T12:56:00Z</dcterms:created>
  <dcterms:modified xsi:type="dcterms:W3CDTF">2019-10-10T12:56:00Z</dcterms:modified>
</cp:coreProperties>
</file>